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70C2" w14:textId="77777777" w:rsidR="009A0468" w:rsidRPr="009A0468" w:rsidRDefault="009A0468">
      <w:pPr>
        <w:rPr>
          <w:b/>
          <w:bCs/>
          <w:color w:val="19967D"/>
          <w:sz w:val="36"/>
          <w:szCs w:val="36"/>
        </w:rPr>
      </w:pPr>
      <w:proofErr w:type="spellStart"/>
      <w:r w:rsidRPr="009A0468">
        <w:rPr>
          <w:b/>
          <w:bCs/>
          <w:color w:val="19967D"/>
          <w:sz w:val="36"/>
          <w:szCs w:val="36"/>
        </w:rPr>
        <w:t>QMP</w:t>
      </w:r>
      <w:proofErr w:type="spellEnd"/>
      <w:r w:rsidRPr="009A0468">
        <w:rPr>
          <w:b/>
          <w:bCs/>
          <w:color w:val="19967D"/>
          <w:sz w:val="36"/>
          <w:szCs w:val="36"/>
        </w:rPr>
        <w:t xml:space="preserve"> 3.1.3 - RFQ, Subtrade &amp; Submittal Lucidchart 2021-05-17 </w:t>
      </w:r>
    </w:p>
    <w:p w14:paraId="3A430D94" w14:textId="32A3167F" w:rsidR="00986BF4" w:rsidRDefault="009A0468">
      <w:pPr>
        <w:rPr>
          <w:b/>
          <w:bCs/>
          <w:color w:val="19967D"/>
          <w:sz w:val="28"/>
          <w:szCs w:val="28"/>
        </w:rPr>
      </w:pPr>
      <w:r w:rsidRPr="009A0468">
        <w:rPr>
          <w:b/>
          <w:bCs/>
          <w:color w:val="19967D"/>
          <w:sz w:val="28"/>
          <w:szCs w:val="28"/>
        </w:rPr>
        <w:t>[by Alice &amp; Jim, Jim's input in green</w:t>
      </w:r>
      <w:r>
        <w:rPr>
          <w:b/>
          <w:bCs/>
          <w:color w:val="19967D"/>
          <w:sz w:val="28"/>
          <w:szCs w:val="28"/>
        </w:rPr>
        <w:t>]</w:t>
      </w:r>
    </w:p>
    <w:p w14:paraId="35A2E572" w14:textId="237C226B" w:rsidR="009A0468" w:rsidRDefault="009A0468">
      <w:pPr>
        <w:rPr>
          <w:b/>
          <w:bCs/>
          <w:color w:val="19967D"/>
          <w:sz w:val="28"/>
          <w:szCs w:val="28"/>
        </w:rPr>
      </w:pPr>
      <w:r>
        <w:rPr>
          <w:b/>
          <w:bCs/>
          <w:color w:val="19967D"/>
          <w:sz w:val="28"/>
          <w:szCs w:val="28"/>
        </w:rPr>
        <w:t>Below is link to Lucidchart file noted herein.</w:t>
      </w:r>
    </w:p>
    <w:p w14:paraId="6E64EC57" w14:textId="0C9E5EAF" w:rsidR="009A0468" w:rsidRDefault="009A0468">
      <w:pPr>
        <w:rPr>
          <w:sz w:val="28"/>
          <w:szCs w:val="28"/>
        </w:rPr>
      </w:pPr>
      <w:hyperlink r:id="rId4" w:history="1">
        <w:r w:rsidRPr="00507E99">
          <w:rPr>
            <w:rStyle w:val="Hyperlink"/>
            <w:sz w:val="28"/>
            <w:szCs w:val="28"/>
          </w:rPr>
          <w:t>https://lucid.app/lucidchart/6f583faf-5ad6-4b32-a841-e0e212c4f370/edit?page=0_0#</w:t>
        </w:r>
      </w:hyperlink>
    </w:p>
    <w:p w14:paraId="160C9465" w14:textId="77777777" w:rsidR="009A0468" w:rsidRPr="009A0468" w:rsidRDefault="009A0468">
      <w:pPr>
        <w:rPr>
          <w:sz w:val="28"/>
          <w:szCs w:val="28"/>
        </w:rPr>
      </w:pPr>
    </w:p>
    <w:sectPr w:rsidR="009A0468" w:rsidRPr="009A0468" w:rsidSect="000B7409"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68"/>
    <w:rsid w:val="0000549F"/>
    <w:rsid w:val="000B7409"/>
    <w:rsid w:val="001F0276"/>
    <w:rsid w:val="00872D11"/>
    <w:rsid w:val="00986BF4"/>
    <w:rsid w:val="009A0468"/>
    <w:rsid w:val="00C1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7E38"/>
  <w15:chartTrackingRefBased/>
  <w15:docId w15:val="{DC1AFC4F-2B59-4E5B-A2B6-2BADCF94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cid.app/lucidchart/6f583faf-5ad6-4b32-a841-e0e212c4f370/edit?page=0_0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Turnham</dc:creator>
  <cp:keywords/>
  <dc:description/>
  <cp:lastModifiedBy>Jim Turnham</cp:lastModifiedBy>
  <cp:revision>1</cp:revision>
  <dcterms:created xsi:type="dcterms:W3CDTF">2021-05-18T03:26:00Z</dcterms:created>
  <dcterms:modified xsi:type="dcterms:W3CDTF">2021-05-18T03:31:00Z</dcterms:modified>
</cp:coreProperties>
</file>